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0F" w:rsidRDefault="005B760F" w:rsidP="008B667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0011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32460" cy="75438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760F" w:rsidRDefault="005B760F" w:rsidP="005B760F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B760F" w:rsidRPr="001A2173" w:rsidRDefault="005B760F" w:rsidP="008B667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A2173">
        <w:rPr>
          <w:rFonts w:ascii="Times New Roman" w:hAnsi="Times New Roman" w:cs="Times New Roman"/>
          <w:sz w:val="26"/>
          <w:szCs w:val="26"/>
        </w:rPr>
        <w:t>АДМИНИСТРАЦИЯ ГОРОДА ПОЛЯРНЫЕ ЗОРИ</w:t>
      </w:r>
    </w:p>
    <w:p w:rsidR="005B760F" w:rsidRPr="001A2173" w:rsidRDefault="005B760F" w:rsidP="008B667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A2173">
        <w:rPr>
          <w:rFonts w:ascii="Times New Roman" w:hAnsi="Times New Roman" w:cs="Times New Roman"/>
          <w:sz w:val="26"/>
          <w:szCs w:val="26"/>
        </w:rPr>
        <w:t>С ПОДВЕДОМСТВЕННОЙ ТЕРРИТОРИЕЙ</w:t>
      </w:r>
    </w:p>
    <w:p w:rsidR="005B760F" w:rsidRPr="001A2173" w:rsidRDefault="005B760F" w:rsidP="008B667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A2173">
        <w:rPr>
          <w:rFonts w:ascii="Times New Roman" w:hAnsi="Times New Roman" w:cs="Times New Roman"/>
          <w:sz w:val="26"/>
          <w:szCs w:val="26"/>
        </w:rPr>
        <w:t>МУРМАНСКАЯ ОБЛАСТЬ</w:t>
      </w:r>
    </w:p>
    <w:p w:rsidR="005B760F" w:rsidRPr="001A2173" w:rsidRDefault="005B760F" w:rsidP="005B760F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760F" w:rsidRPr="001A2173" w:rsidRDefault="005B760F" w:rsidP="008B667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217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5B760F" w:rsidRDefault="005B760F" w:rsidP="00837152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B6678" w:rsidRPr="001A2173" w:rsidRDefault="008B6678" w:rsidP="005B760F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133"/>
        <w:gridCol w:w="3134"/>
      </w:tblGrid>
      <w:tr w:rsidR="008B6678" w:rsidTr="008B6678">
        <w:tc>
          <w:tcPr>
            <w:tcW w:w="3133" w:type="dxa"/>
          </w:tcPr>
          <w:p w:rsidR="008B6678" w:rsidRDefault="008B6678" w:rsidP="000705E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705EC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CF5E58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3B2FD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A217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133" w:type="dxa"/>
          </w:tcPr>
          <w:p w:rsidR="003B2FD6" w:rsidRDefault="003B2FD6" w:rsidP="008B6678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D6" w:rsidRDefault="003B2FD6" w:rsidP="008B6678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6678" w:rsidRDefault="008B6678" w:rsidP="003B2FD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173">
              <w:rPr>
                <w:rFonts w:ascii="Times New Roman" w:hAnsi="Times New Roman" w:cs="Times New Roman"/>
                <w:sz w:val="26"/>
                <w:szCs w:val="26"/>
              </w:rPr>
              <w:t>г. Полярные Зори</w:t>
            </w:r>
          </w:p>
        </w:tc>
        <w:tc>
          <w:tcPr>
            <w:tcW w:w="3134" w:type="dxa"/>
          </w:tcPr>
          <w:p w:rsidR="008B6678" w:rsidRDefault="008B6678" w:rsidP="000705EC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217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2C4C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05EC">
              <w:rPr>
                <w:rFonts w:ascii="Times New Roman" w:hAnsi="Times New Roman" w:cs="Times New Roman"/>
                <w:sz w:val="26"/>
                <w:szCs w:val="26"/>
              </w:rPr>
              <w:t>1416</w:t>
            </w:r>
          </w:p>
        </w:tc>
      </w:tr>
    </w:tbl>
    <w:p w:rsidR="008B6678" w:rsidRDefault="008B6678" w:rsidP="005B760F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B760F" w:rsidRDefault="005B760F" w:rsidP="005B760F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</w:p>
    <w:p w:rsidR="005B760F" w:rsidRDefault="005B760F" w:rsidP="008B5CC7">
      <w:pPr>
        <w:pStyle w:val="a3"/>
        <w:ind w:right="-3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2173">
        <w:rPr>
          <w:rFonts w:ascii="Times New Roman" w:hAnsi="Times New Roman" w:cs="Times New Roman"/>
          <w:b/>
          <w:sz w:val="26"/>
          <w:szCs w:val="26"/>
        </w:rPr>
        <w:t>О</w:t>
      </w:r>
      <w:r w:rsidR="00BC6204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</w:t>
      </w:r>
      <w:r w:rsidR="008B5CC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B5CC7" w:rsidRDefault="008B5CC7" w:rsidP="008B5CC7">
      <w:pPr>
        <w:pStyle w:val="a3"/>
        <w:ind w:right="-3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16.12.2014 г. № 1636</w:t>
      </w:r>
    </w:p>
    <w:p w:rsidR="008B5CC7" w:rsidRPr="001A2173" w:rsidRDefault="008B5CC7" w:rsidP="008B5CC7">
      <w:pPr>
        <w:pStyle w:val="a3"/>
        <w:ind w:right="-3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760F" w:rsidRPr="005B760F" w:rsidRDefault="00BC6204" w:rsidP="00BC620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F39">
        <w:rPr>
          <w:rFonts w:ascii="Times New Roman" w:hAnsi="Times New Roman" w:cs="Times New Roman"/>
          <w:sz w:val="26"/>
          <w:szCs w:val="26"/>
        </w:rPr>
        <w:t xml:space="preserve">С целью приведения </w:t>
      </w:r>
      <w:r w:rsidR="00047F39" w:rsidRPr="00047F39">
        <w:rPr>
          <w:rFonts w:ascii="Times New Roman" w:hAnsi="Times New Roman" w:cs="Times New Roman"/>
          <w:sz w:val="26"/>
          <w:szCs w:val="26"/>
        </w:rPr>
        <w:t xml:space="preserve">муниципального правового акта </w:t>
      </w:r>
      <w:r w:rsidRPr="00047F39">
        <w:rPr>
          <w:rFonts w:ascii="Times New Roman" w:hAnsi="Times New Roman" w:cs="Times New Roman"/>
          <w:sz w:val="26"/>
          <w:szCs w:val="26"/>
        </w:rPr>
        <w:t xml:space="preserve">в соответствие с </w:t>
      </w:r>
      <w:r w:rsidR="00047F39" w:rsidRPr="00047F39"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Pr="00047F39">
        <w:rPr>
          <w:rFonts w:ascii="Times New Roman" w:hAnsi="Times New Roman" w:cs="Times New Roman"/>
          <w:sz w:val="26"/>
          <w:szCs w:val="26"/>
        </w:rPr>
        <w:t xml:space="preserve">законодательством </w:t>
      </w:r>
      <w:proofErr w:type="gramStart"/>
      <w:r w:rsidR="005B760F" w:rsidRPr="00047F3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5B760F" w:rsidRPr="00047F39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752A46" w:rsidRDefault="005B760F" w:rsidP="00BC620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760F">
        <w:rPr>
          <w:rFonts w:ascii="Times New Roman" w:hAnsi="Times New Roman" w:cs="Times New Roman"/>
          <w:sz w:val="26"/>
          <w:szCs w:val="26"/>
        </w:rPr>
        <w:t xml:space="preserve">1. </w:t>
      </w:r>
      <w:r w:rsidR="00752A46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8B5CC7">
        <w:rPr>
          <w:rFonts w:ascii="Times New Roman" w:hAnsi="Times New Roman" w:cs="Times New Roman"/>
          <w:sz w:val="26"/>
          <w:szCs w:val="26"/>
        </w:rPr>
        <w:t>постановление администрации города Полярные Зори с подведомственной территорией от 16.12.2014 г. № 1636 «Об утверждении мест временного складирования снега»</w:t>
      </w:r>
      <w:r w:rsidR="00752A46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A8041A" w:rsidRDefault="00752A46" w:rsidP="008B5CC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8B5CC7">
        <w:rPr>
          <w:rFonts w:ascii="Times New Roman" w:hAnsi="Times New Roman" w:cs="Times New Roman"/>
          <w:sz w:val="26"/>
          <w:szCs w:val="26"/>
        </w:rPr>
        <w:t xml:space="preserve">Пункт 2 изложить в следующей редакции: «Контроль за исполнением настоящего постановления возложить на </w:t>
      </w:r>
      <w:r w:rsidR="00E976C3">
        <w:rPr>
          <w:rFonts w:ascii="Times New Roman" w:hAnsi="Times New Roman" w:cs="Times New Roman"/>
          <w:sz w:val="26"/>
          <w:szCs w:val="26"/>
        </w:rPr>
        <w:t xml:space="preserve">заместителя главы муниципального образования </w:t>
      </w:r>
      <w:proofErr w:type="spellStart"/>
      <w:r w:rsidR="00E976C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E976C3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E976C3">
        <w:rPr>
          <w:rFonts w:ascii="Times New Roman" w:hAnsi="Times New Roman" w:cs="Times New Roman"/>
          <w:sz w:val="26"/>
          <w:szCs w:val="26"/>
        </w:rPr>
        <w:t>олярные</w:t>
      </w:r>
      <w:proofErr w:type="spellEnd"/>
      <w:r w:rsidR="00E976C3">
        <w:rPr>
          <w:rFonts w:ascii="Times New Roman" w:hAnsi="Times New Roman" w:cs="Times New Roman"/>
          <w:sz w:val="26"/>
          <w:szCs w:val="26"/>
        </w:rPr>
        <w:t xml:space="preserve"> Зори Пирогова Ю.А.».</w:t>
      </w:r>
    </w:p>
    <w:p w:rsidR="005B760F" w:rsidRPr="001A2173" w:rsidRDefault="00DC5D13" w:rsidP="005B76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B760F" w:rsidRPr="001A2173">
        <w:rPr>
          <w:rFonts w:ascii="Times New Roman" w:hAnsi="Times New Roman" w:cs="Times New Roman"/>
          <w:sz w:val="26"/>
          <w:szCs w:val="26"/>
        </w:rPr>
        <w:t>. Настоящее постановление вступ</w:t>
      </w:r>
      <w:r w:rsidR="005B760F">
        <w:rPr>
          <w:rFonts w:ascii="Times New Roman" w:hAnsi="Times New Roman" w:cs="Times New Roman"/>
          <w:sz w:val="26"/>
          <w:szCs w:val="26"/>
        </w:rPr>
        <w:t>ает в силу со дня его официального опубликования.</w:t>
      </w:r>
    </w:p>
    <w:p w:rsidR="005B760F" w:rsidRDefault="005B760F" w:rsidP="005B76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7F39" w:rsidRDefault="00047F39" w:rsidP="005B76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62F81" w:rsidRDefault="003B2FD6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B760F" w:rsidRPr="001A2173">
        <w:rPr>
          <w:rFonts w:ascii="Times New Roman" w:hAnsi="Times New Roman" w:cs="Times New Roman"/>
          <w:sz w:val="26"/>
          <w:szCs w:val="26"/>
        </w:rPr>
        <w:t>л</w:t>
      </w:r>
      <w:r w:rsidR="00A73563">
        <w:rPr>
          <w:rFonts w:ascii="Times New Roman" w:hAnsi="Times New Roman" w:cs="Times New Roman"/>
          <w:sz w:val="26"/>
          <w:szCs w:val="26"/>
        </w:rPr>
        <w:t>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B760F">
        <w:rPr>
          <w:rFonts w:ascii="Times New Roman" w:hAnsi="Times New Roman" w:cs="Times New Roman"/>
          <w:sz w:val="26"/>
          <w:szCs w:val="26"/>
        </w:rPr>
        <w:t xml:space="preserve"> муниципального образо</w:t>
      </w:r>
      <w:r>
        <w:rPr>
          <w:rFonts w:ascii="Times New Roman" w:hAnsi="Times New Roman" w:cs="Times New Roman"/>
          <w:sz w:val="26"/>
          <w:szCs w:val="26"/>
        </w:rPr>
        <w:t>вания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AD709F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М.О. Пухов</w:t>
      </w:r>
      <w:r w:rsidR="0094011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462F81" w:rsidRDefault="00462F81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C5D13" w:rsidRDefault="00DC5D13" w:rsidP="005B7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DC5D13" w:rsidSect="00027796">
      <w:pgSz w:w="11906" w:h="16838" w:code="9"/>
      <w:pgMar w:top="709" w:right="1134" w:bottom="1134" w:left="158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0F"/>
    <w:rsid w:val="00027796"/>
    <w:rsid w:val="00047F39"/>
    <w:rsid w:val="000705EC"/>
    <w:rsid w:val="000B2D4F"/>
    <w:rsid w:val="00120E4F"/>
    <w:rsid w:val="0012128B"/>
    <w:rsid w:val="00190A30"/>
    <w:rsid w:val="00291257"/>
    <w:rsid w:val="002B7890"/>
    <w:rsid w:val="002C4C9F"/>
    <w:rsid w:val="002D497F"/>
    <w:rsid w:val="00375633"/>
    <w:rsid w:val="003B2FD6"/>
    <w:rsid w:val="003E1609"/>
    <w:rsid w:val="00462F81"/>
    <w:rsid w:val="004F7781"/>
    <w:rsid w:val="005B760F"/>
    <w:rsid w:val="005D34C0"/>
    <w:rsid w:val="00613DBE"/>
    <w:rsid w:val="00624F99"/>
    <w:rsid w:val="0069445A"/>
    <w:rsid w:val="006A5A9F"/>
    <w:rsid w:val="006B6AB1"/>
    <w:rsid w:val="006F251B"/>
    <w:rsid w:val="00752A46"/>
    <w:rsid w:val="007E6CF4"/>
    <w:rsid w:val="008068EF"/>
    <w:rsid w:val="00837152"/>
    <w:rsid w:val="00840C72"/>
    <w:rsid w:val="008B5CC7"/>
    <w:rsid w:val="008B6678"/>
    <w:rsid w:val="00940111"/>
    <w:rsid w:val="00941DD0"/>
    <w:rsid w:val="00972A62"/>
    <w:rsid w:val="009A061D"/>
    <w:rsid w:val="009C2CF4"/>
    <w:rsid w:val="00A02D8C"/>
    <w:rsid w:val="00A65C38"/>
    <w:rsid w:val="00A73563"/>
    <w:rsid w:val="00A8041A"/>
    <w:rsid w:val="00AC3D00"/>
    <w:rsid w:val="00AC4D30"/>
    <w:rsid w:val="00AC7648"/>
    <w:rsid w:val="00AD709F"/>
    <w:rsid w:val="00B13311"/>
    <w:rsid w:val="00BC6204"/>
    <w:rsid w:val="00C17983"/>
    <w:rsid w:val="00C60DCC"/>
    <w:rsid w:val="00CF5E58"/>
    <w:rsid w:val="00DC4CAC"/>
    <w:rsid w:val="00DC5D13"/>
    <w:rsid w:val="00DD739A"/>
    <w:rsid w:val="00E16199"/>
    <w:rsid w:val="00E66740"/>
    <w:rsid w:val="00E976C3"/>
    <w:rsid w:val="00EF018B"/>
    <w:rsid w:val="00FB0258"/>
    <w:rsid w:val="00FC0623"/>
    <w:rsid w:val="00FD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60F"/>
    <w:pPr>
      <w:spacing w:after="0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60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6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2D4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60F"/>
    <w:pPr>
      <w:spacing w:after="0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60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6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2D4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Trunina_TN</dc:creator>
  <cp:lastModifiedBy>Admin</cp:lastModifiedBy>
  <cp:revision>2</cp:revision>
  <cp:lastPrinted>2016-06-22T13:12:00Z</cp:lastPrinted>
  <dcterms:created xsi:type="dcterms:W3CDTF">2017-01-09T05:47:00Z</dcterms:created>
  <dcterms:modified xsi:type="dcterms:W3CDTF">2017-01-09T05:47:00Z</dcterms:modified>
</cp:coreProperties>
</file>